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9280"/>
      </w:tblGrid>
      <w:tr w:rsidR="006114CF" w:rsidRPr="006114CF" w14:paraId="303206C3" w14:textId="77777777" w:rsidTr="003300FC">
        <w:trPr>
          <w:trHeight w:val="3135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4"/>
            </w:tblGrid>
            <w:tr w:rsidR="00721AD7" w:rsidRPr="00721AD7" w14:paraId="2B2E9265" w14:textId="77777777" w:rsidTr="00721AD7">
              <w:tc>
                <w:tcPr>
                  <w:tcW w:w="9054" w:type="dxa"/>
                </w:tcPr>
                <w:p w14:paraId="3AAD7357" w14:textId="6D3FBEA3" w:rsidR="00721AD7" w:rsidRPr="00721AD7" w:rsidRDefault="00721AD7" w:rsidP="002E33FA">
                  <w:pP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721AD7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  <w:t>OBJECTIVES (Fundamental Identities, Section 5.1, Pages 396 – 405)</w:t>
                  </w:r>
                </w:p>
              </w:tc>
            </w:tr>
            <w:tr w:rsidR="00721AD7" w:rsidRPr="00721AD7" w14:paraId="5011C37A" w14:textId="77777777" w:rsidTr="00721AD7">
              <w:tc>
                <w:tcPr>
                  <w:tcW w:w="9054" w:type="dxa"/>
                </w:tcPr>
                <w:p w14:paraId="34B2F29A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Learn about the Reciprocal Identities, the Quotient Identities, the Pythagorean Identities, the Cofunction Identities, and the Odd-Even Identities.</w:t>
                  </w:r>
                </w:p>
              </w:tc>
            </w:tr>
            <w:tr w:rsidR="00721AD7" w:rsidRPr="00721AD7" w14:paraId="0F934653" w14:textId="77777777" w:rsidTr="00721AD7">
              <w:tc>
                <w:tcPr>
                  <w:tcW w:w="9054" w:type="dxa"/>
                </w:tcPr>
                <w:p w14:paraId="54850EBD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Simplify Trigonometric Expressions.</w:t>
                  </w:r>
                </w:p>
              </w:tc>
            </w:tr>
            <w:tr w:rsidR="00721AD7" w:rsidRPr="00721AD7" w14:paraId="5E135BCC" w14:textId="77777777" w:rsidTr="00721AD7">
              <w:tc>
                <w:tcPr>
                  <w:tcW w:w="9054" w:type="dxa"/>
                </w:tcPr>
                <w:p w14:paraId="1FFD9394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Solve Trigonometric Equations.</w:t>
                  </w:r>
                </w:p>
              </w:tc>
            </w:tr>
            <w:tr w:rsidR="00721AD7" w:rsidRPr="00721AD7" w14:paraId="795A0103" w14:textId="77777777" w:rsidTr="00721AD7">
              <w:tc>
                <w:tcPr>
                  <w:tcW w:w="9054" w:type="dxa"/>
                </w:tcPr>
                <w:p w14:paraId="27B58271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  <w:highlight w:val="lightGray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Prove Trigonometric Identities.</w:t>
                  </w:r>
                </w:p>
              </w:tc>
            </w:tr>
          </w:tbl>
          <w:p w14:paraId="21F03183" w14:textId="77777777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1A98292C" w14:textId="42C2DB12" w:rsidR="00FD28CF" w:rsidRDefault="008065C2" w:rsidP="00AF4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TUESDAY</w:t>
            </w:r>
            <w:r w:rsidR="003E1E05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 xml:space="preserve"> (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21</w:t>
            </w:r>
            <w:r w:rsidR="00C6114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</w:t>
            </w:r>
            <w:r w:rsid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="007431CC" w:rsidRPr="008065C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Pr="008065C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p w14:paraId="1C959554" w14:textId="77777777" w:rsidR="00BE1F9E" w:rsidRDefault="00BE1F9E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334"/>
            </w:tblGrid>
            <w:tr w:rsidR="00BE1F9E" w:rsidRPr="00877213" w14:paraId="6FE75879" w14:textId="77777777" w:rsidTr="002C4C09">
              <w:tc>
                <w:tcPr>
                  <w:tcW w:w="8630" w:type="dxa"/>
                </w:tcPr>
                <w:p w14:paraId="386E05F5" w14:textId="7C3A611F" w:rsidR="00BE1F9E" w:rsidRPr="002B5B94" w:rsidRDefault="00BE1F9E" w:rsidP="002B5B94">
                  <w:pPr>
                    <w:pStyle w:val="ListParagraph"/>
                    <w:numPr>
                      <w:ilvl w:val="0"/>
                      <w:numId w:val="38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ENTRY WORK:</w:t>
                  </w:r>
                </w:p>
              </w:tc>
            </w:tr>
            <w:tr w:rsidR="00BE1F9E" w:rsidRPr="00877213" w14:paraId="72EA9B57" w14:textId="77777777" w:rsidTr="002C4C09">
              <w:tc>
                <w:tcPr>
                  <w:tcW w:w="8630" w:type="dxa"/>
                </w:tcPr>
                <w:p w14:paraId="193A1D4F" w14:textId="3114F081" w:rsidR="00BE1F9E" w:rsidRDefault="002B5B94" w:rsidP="00BE1F9E">
                  <w:pPr>
                    <w:pStyle w:val="ListParagraph"/>
                    <w:shd w:val="clear" w:color="auto" w:fill="FFFFFF"/>
                    <w:spacing w:before="100" w:beforeAutospacing="1" w:after="100" w:afterAutospacing="1"/>
                    <w:ind w:left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  <w:t>1)</w:t>
                  </w:r>
                  <w:r w:rsidR="00BE1F9E" w:rsidRPr="00877213"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  <w:t xml:space="preserve">Simplify:  </w:t>
                  </w:r>
                  <w:r w:rsidR="00BE1F9E"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</w:rPr>
                    <w:t>sec</w:t>
                  </w:r>
                  <w:r w:rsidR="00BE1F9E"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r w:rsidR="00BE1F9E"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θ – 1 </w:t>
                  </w:r>
                </w:p>
                <w:p w14:paraId="2958FC91" w14:textId="01B7E582" w:rsidR="00BE1F9E" w:rsidRDefault="00BE1F9E" w:rsidP="00BE1F9E">
                  <w:pPr>
                    <w:pStyle w:val="ListParagraph"/>
                    <w:shd w:val="clear" w:color="auto" w:fill="FFFFFF"/>
                    <w:spacing w:before="100" w:beforeAutospacing="1" w:after="100" w:afterAutospacing="1"/>
                    <w:ind w:left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  <w:t xml:space="preserve">                     </w:t>
                  </w:r>
                  <w:r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  <w:t>sec</w:t>
                  </w:r>
                  <w:r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87721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</w:rPr>
                    <w:t>θ.</w:t>
                  </w:r>
                </w:p>
                <w:p w14:paraId="65832335" w14:textId="787E3DAC" w:rsidR="002B5B94" w:rsidRPr="002B5B94" w:rsidRDefault="002B5B94" w:rsidP="00BE1F9E">
                  <w:pPr>
                    <w:pStyle w:val="ListParagraph"/>
                    <w:shd w:val="clear" w:color="auto" w:fill="FFFFFF"/>
                    <w:spacing w:before="100" w:beforeAutospacing="1" w:after="100" w:afterAutospacing="1"/>
                    <w:ind w:left="0"/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</w:rPr>
                    <w:t xml:space="preserve">2) </w:t>
                  </w:r>
                  <w:r w:rsidRPr="00EE3029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Simplify 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</w:rPr>
                    <w:t>csc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</w:rPr>
                    <w:t>θ – cot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EE3029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8"/>
                      <w:szCs w:val="28"/>
                    </w:rPr>
                    <w:t>θ.</w:t>
                  </w:r>
                </w:p>
              </w:tc>
            </w:tr>
          </w:tbl>
          <w:p w14:paraId="56AC6F2D" w14:textId="409C04A0" w:rsidR="00BE1F9E" w:rsidRPr="00AF417B" w:rsidRDefault="00BE1F9E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357FC3A" w14:textId="2F9AC78C" w:rsidR="002B5B94" w:rsidRPr="002B5B94" w:rsidRDefault="002B5B94" w:rsidP="002B5B94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5B94">
        <w:rPr>
          <w:rFonts w:ascii="Arial" w:eastAsia="Times New Roman" w:hAnsi="Arial" w:cs="Arial"/>
          <w:b/>
          <w:color w:val="000000"/>
          <w:sz w:val="24"/>
          <w:szCs w:val="24"/>
        </w:rPr>
        <w:t>Discuss the previously assigned work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on page 403, </w:t>
      </w:r>
      <w:r w:rsidRPr="002B5B9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Exercises,</w:t>
      </w:r>
      <w:r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E45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#5, 7, 11 and </w:t>
      </w:r>
      <w:r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#6 – 16, even.</w:t>
      </w:r>
    </w:p>
    <w:p w14:paraId="3639D93E" w14:textId="38CB5223" w:rsidR="00EE3029" w:rsidRDefault="00BE1F9E" w:rsidP="005A72B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5B94">
        <w:rPr>
          <w:rFonts w:ascii="Arial" w:eastAsia="Times New Roman" w:hAnsi="Arial" w:cs="Arial"/>
          <w:b/>
          <w:color w:val="000000"/>
          <w:sz w:val="24"/>
          <w:szCs w:val="24"/>
        </w:rPr>
        <w:t>Class Work/Homework:</w:t>
      </w:r>
      <w:r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Page</w:t>
      </w:r>
      <w:r w:rsidR="002B5B94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403</w:t>
      </w:r>
      <w:r w:rsidR="002B5B94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404: 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#17 – </w:t>
      </w:r>
      <w:r w:rsidR="002B5B94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31</w:t>
      </w:r>
      <w:r w:rsidR="00EE3029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, odd.</w:t>
      </w:r>
    </w:p>
    <w:p w14:paraId="1002C98B" w14:textId="3A170218" w:rsidR="008065C2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1.2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01A1CEEC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7897DEF4" w14:textId="0EB85249" w:rsidR="00475F73" w:rsidRPr="0007686A" w:rsidRDefault="00475F73" w:rsidP="00475F73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2B5B94">
        <w:rPr>
          <w:rFonts w:ascii="Arial" w:eastAsia="Times New Roman" w:hAnsi="Arial" w:cs="Arial"/>
          <w:b/>
          <w:color w:val="000000"/>
          <w:sz w:val="24"/>
          <w:szCs w:val="24"/>
        </w:rPr>
        <w:t>Discuss the previously assigned work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on pages 403 and </w:t>
      </w:r>
      <w:r w:rsidR="0007686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404: </w:t>
      </w:r>
      <w:r w:rsidR="0007686A" w:rsidRPr="002B5B94">
        <w:rPr>
          <w:rFonts w:ascii="Arial" w:eastAsia="Times New Roman" w:hAnsi="Arial" w:cs="Arial"/>
          <w:bCs/>
          <w:color w:val="000000"/>
          <w:sz w:val="24"/>
          <w:szCs w:val="24"/>
        </w:rPr>
        <w:t>#17 – 31, odd.</w:t>
      </w:r>
    </w:p>
    <w:p w14:paraId="6A242197" w14:textId="2CD0E072" w:rsidR="0007686A" w:rsidRPr="0007686A" w:rsidRDefault="0007686A" w:rsidP="00475F73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Class Work/Homework: </w:t>
      </w:r>
    </w:p>
    <w:p w14:paraId="6BD32227" w14:textId="1C00B8D3" w:rsidR="0007686A" w:rsidRDefault="0007686A" w:rsidP="0007686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Read and take notes on page</w:t>
      </w:r>
      <w:r w:rsidR="00AA39C6">
        <w:rPr>
          <w:rFonts w:ascii="Arial" w:eastAsia="Times New Roman" w:hAnsi="Arial" w:cs="Arial"/>
          <w:iCs/>
          <w:sz w:val="24"/>
          <w:szCs w:val="24"/>
        </w:rPr>
        <w:t xml:space="preserve"> 401, starting with </w:t>
      </w:r>
      <w:r w:rsidR="00AA39C6" w:rsidRPr="00AA39C6">
        <w:rPr>
          <w:rFonts w:ascii="Arial" w:eastAsia="Times New Roman" w:hAnsi="Arial" w:cs="Arial"/>
          <w:i/>
          <w:sz w:val="24"/>
          <w:szCs w:val="24"/>
        </w:rPr>
        <w:t>Solving Trigonometric Equations,</w:t>
      </w:r>
      <w:r w:rsidR="00AA39C6">
        <w:rPr>
          <w:rFonts w:ascii="Arial" w:eastAsia="Times New Roman" w:hAnsi="Arial" w:cs="Arial"/>
          <w:iCs/>
          <w:sz w:val="24"/>
          <w:szCs w:val="24"/>
        </w:rPr>
        <w:t xml:space="preserve"> to page 403.</w:t>
      </w:r>
    </w:p>
    <w:p w14:paraId="59DC59E4" w14:textId="3F5F87E2" w:rsidR="0011045D" w:rsidRPr="00475F73" w:rsidRDefault="0011045D" w:rsidP="0007686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Pages 404, 405: </w:t>
      </w:r>
      <w:r w:rsidR="008839B6">
        <w:rPr>
          <w:rFonts w:ascii="Arial" w:eastAsia="Times New Roman" w:hAnsi="Arial" w:cs="Arial"/>
          <w:iCs/>
          <w:sz w:val="24"/>
          <w:szCs w:val="24"/>
        </w:rPr>
        <w:t>51, 53, 55, 87.</w:t>
      </w:r>
    </w:p>
    <w:p w14:paraId="0C433F07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357D9398" w14:textId="77777777" w:rsidR="008065C2" w:rsidRPr="008065C2" w:rsidRDefault="008065C2" w:rsidP="008065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8065C2" w:rsidRPr="008065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52EB6" w14:textId="77777777" w:rsidR="00E043F1" w:rsidRDefault="00E043F1" w:rsidP="006114CF">
      <w:pPr>
        <w:spacing w:after="0" w:line="240" w:lineRule="auto"/>
      </w:pPr>
      <w:r>
        <w:separator/>
      </w:r>
    </w:p>
  </w:endnote>
  <w:endnote w:type="continuationSeparator" w:id="0">
    <w:p w14:paraId="2A03C240" w14:textId="77777777" w:rsidR="00E043F1" w:rsidRDefault="00E043F1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4B48" w14:textId="77777777" w:rsidR="00E043F1" w:rsidRDefault="00E043F1" w:rsidP="006114CF">
      <w:pPr>
        <w:spacing w:after="0" w:line="240" w:lineRule="auto"/>
      </w:pPr>
      <w:r>
        <w:separator/>
      </w:r>
    </w:p>
  </w:footnote>
  <w:footnote w:type="continuationSeparator" w:id="0">
    <w:p w14:paraId="240D6EFC" w14:textId="77777777" w:rsidR="00E043F1" w:rsidRDefault="00E043F1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73D" w14:textId="339E8BBF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A65CAD">
      <w:rPr>
        <w:rFonts w:ascii="Arial" w:hAnsi="Arial" w:cs="Arial"/>
        <w:b/>
        <w:sz w:val="24"/>
        <w:szCs w:val="24"/>
      </w:rPr>
      <w:t>1.</w:t>
    </w:r>
    <w:r w:rsidR="008065C2">
      <w:rPr>
        <w:rFonts w:ascii="Arial" w:hAnsi="Arial" w:cs="Arial"/>
        <w:b/>
        <w:sz w:val="24"/>
        <w:szCs w:val="24"/>
      </w:rPr>
      <w:t>20.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885"/>
    <w:multiLevelType w:val="hybridMultilevel"/>
    <w:tmpl w:val="B524D5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3"/>
  </w:num>
  <w:num w:numId="2" w16cid:durableId="956134547">
    <w:abstractNumId w:val="37"/>
  </w:num>
  <w:num w:numId="3" w16cid:durableId="1638610132">
    <w:abstractNumId w:val="26"/>
  </w:num>
  <w:num w:numId="4" w16cid:durableId="271402086">
    <w:abstractNumId w:val="15"/>
  </w:num>
  <w:num w:numId="5" w16cid:durableId="2054881969">
    <w:abstractNumId w:val="30"/>
  </w:num>
  <w:num w:numId="6" w16cid:durableId="1368489724">
    <w:abstractNumId w:val="16"/>
  </w:num>
  <w:num w:numId="7" w16cid:durableId="322507756">
    <w:abstractNumId w:val="29"/>
  </w:num>
  <w:num w:numId="8" w16cid:durableId="186456309">
    <w:abstractNumId w:val="18"/>
  </w:num>
  <w:num w:numId="9" w16cid:durableId="1735658684">
    <w:abstractNumId w:val="27"/>
  </w:num>
  <w:num w:numId="10" w16cid:durableId="1055155758">
    <w:abstractNumId w:val="21"/>
  </w:num>
  <w:num w:numId="11" w16cid:durableId="1969965966">
    <w:abstractNumId w:val="17"/>
  </w:num>
  <w:num w:numId="12" w16cid:durableId="602881159">
    <w:abstractNumId w:val="20"/>
  </w:num>
  <w:num w:numId="13" w16cid:durableId="2146504444">
    <w:abstractNumId w:val="10"/>
  </w:num>
  <w:num w:numId="14" w16cid:durableId="1836913852">
    <w:abstractNumId w:val="23"/>
  </w:num>
  <w:num w:numId="15" w16cid:durableId="1199247409">
    <w:abstractNumId w:val="34"/>
  </w:num>
  <w:num w:numId="16" w16cid:durableId="649017253">
    <w:abstractNumId w:val="2"/>
  </w:num>
  <w:num w:numId="17" w16cid:durableId="1473790957">
    <w:abstractNumId w:val="14"/>
  </w:num>
  <w:num w:numId="18" w16cid:durableId="435252477">
    <w:abstractNumId w:val="35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9"/>
  </w:num>
  <w:num w:numId="22" w16cid:durableId="348526359">
    <w:abstractNumId w:val="38"/>
  </w:num>
  <w:num w:numId="23" w16cid:durableId="1611007811">
    <w:abstractNumId w:val="22"/>
  </w:num>
  <w:num w:numId="24" w16cid:durableId="466511308">
    <w:abstractNumId w:val="6"/>
  </w:num>
  <w:num w:numId="25" w16cid:durableId="647586538">
    <w:abstractNumId w:val="28"/>
  </w:num>
  <w:num w:numId="26" w16cid:durableId="948316765">
    <w:abstractNumId w:val="32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2"/>
  </w:num>
  <w:num w:numId="31" w16cid:durableId="991176178">
    <w:abstractNumId w:val="36"/>
  </w:num>
  <w:num w:numId="32" w16cid:durableId="1995572485">
    <w:abstractNumId w:val="19"/>
  </w:num>
  <w:num w:numId="33" w16cid:durableId="1303802880">
    <w:abstractNumId w:val="31"/>
  </w:num>
  <w:num w:numId="34" w16cid:durableId="756708216">
    <w:abstractNumId w:val="11"/>
  </w:num>
  <w:num w:numId="35" w16cid:durableId="1835411817">
    <w:abstractNumId w:val="24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5"/>
  </w:num>
  <w:num w:numId="39" w16cid:durableId="154266922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431B3"/>
    <w:rsid w:val="0005285F"/>
    <w:rsid w:val="000660F4"/>
    <w:rsid w:val="0007686A"/>
    <w:rsid w:val="0007694B"/>
    <w:rsid w:val="00083F2A"/>
    <w:rsid w:val="00087E7E"/>
    <w:rsid w:val="00093D48"/>
    <w:rsid w:val="000A07E1"/>
    <w:rsid w:val="000A1E37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045D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5DAD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B5B94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1F90"/>
    <w:rsid w:val="00327227"/>
    <w:rsid w:val="003300FC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457A"/>
    <w:rsid w:val="004E6355"/>
    <w:rsid w:val="004F31A0"/>
    <w:rsid w:val="004F5CD9"/>
    <w:rsid w:val="004F70F6"/>
    <w:rsid w:val="00503559"/>
    <w:rsid w:val="00506AA6"/>
    <w:rsid w:val="005202A4"/>
    <w:rsid w:val="00527D6B"/>
    <w:rsid w:val="005325FE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E747E"/>
    <w:rsid w:val="00600B04"/>
    <w:rsid w:val="00603ACA"/>
    <w:rsid w:val="0060774D"/>
    <w:rsid w:val="006114CF"/>
    <w:rsid w:val="006147FB"/>
    <w:rsid w:val="00615D71"/>
    <w:rsid w:val="0062759C"/>
    <w:rsid w:val="006278B5"/>
    <w:rsid w:val="00636F9E"/>
    <w:rsid w:val="0064325D"/>
    <w:rsid w:val="00657E49"/>
    <w:rsid w:val="00670BF1"/>
    <w:rsid w:val="00672FCC"/>
    <w:rsid w:val="0067359B"/>
    <w:rsid w:val="00683EEA"/>
    <w:rsid w:val="00690AAE"/>
    <w:rsid w:val="00692437"/>
    <w:rsid w:val="00696528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21AD7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C2A68"/>
    <w:rsid w:val="007D4855"/>
    <w:rsid w:val="007D5DA9"/>
    <w:rsid w:val="007E1537"/>
    <w:rsid w:val="007E32C8"/>
    <w:rsid w:val="007E67FD"/>
    <w:rsid w:val="007F1CAD"/>
    <w:rsid w:val="007F7FF2"/>
    <w:rsid w:val="008065C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5CAD"/>
    <w:rsid w:val="00A66AA1"/>
    <w:rsid w:val="00A70F68"/>
    <w:rsid w:val="00A71B54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8E5"/>
    <w:rsid w:val="00BC0A5F"/>
    <w:rsid w:val="00BC3C48"/>
    <w:rsid w:val="00BC7CD1"/>
    <w:rsid w:val="00BD01C4"/>
    <w:rsid w:val="00BD3658"/>
    <w:rsid w:val="00BE0366"/>
    <w:rsid w:val="00BE1F9E"/>
    <w:rsid w:val="00BF519C"/>
    <w:rsid w:val="00BF5D7E"/>
    <w:rsid w:val="00BF7750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554DB"/>
    <w:rsid w:val="00C61148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3F1"/>
    <w:rsid w:val="00E04BB7"/>
    <w:rsid w:val="00E05074"/>
    <w:rsid w:val="00E0710F"/>
    <w:rsid w:val="00E13358"/>
    <w:rsid w:val="00E201F4"/>
    <w:rsid w:val="00E212A9"/>
    <w:rsid w:val="00E21F9E"/>
    <w:rsid w:val="00E239EE"/>
    <w:rsid w:val="00E27DB7"/>
    <w:rsid w:val="00E31EE4"/>
    <w:rsid w:val="00E40313"/>
    <w:rsid w:val="00E41CCD"/>
    <w:rsid w:val="00E47B15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9</cp:revision>
  <cp:lastPrinted>2025-01-11T21:15:00Z</cp:lastPrinted>
  <dcterms:created xsi:type="dcterms:W3CDTF">2025-01-20T20:34:00Z</dcterms:created>
  <dcterms:modified xsi:type="dcterms:W3CDTF">2025-01-20T20:50:00Z</dcterms:modified>
</cp:coreProperties>
</file>